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r w:rsidRPr="00350D3C">
        <w:rPr>
          <w:rFonts w:ascii="Times New Roman" w:eastAsia="標楷體" w:hAnsi="Times New Roman" w:cs="Times New Roman"/>
          <w:sz w:val="48"/>
        </w:rPr>
        <w:t>國合會</w:t>
      </w:r>
      <w:r w:rsidRPr="00350D3C">
        <w:rPr>
          <w:rFonts w:ascii="Times New Roman" w:eastAsia="標楷體" w:hAnsi="Times New Roman" w:cs="Times New Roman"/>
          <w:sz w:val="48"/>
        </w:rPr>
        <w:t>Youtube</w:t>
      </w:r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378F9078" w:rsidR="00350D3C" w:rsidRDefault="005C695D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73F1763" wp14:editId="479EF0FA">
            <wp:extent cx="4763135" cy="476313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A16F" w14:textId="77777777" w:rsidR="003A40CB" w:rsidRDefault="003A40CB" w:rsidP="00350D3C">
      <w:r>
        <w:separator/>
      </w:r>
    </w:p>
  </w:endnote>
  <w:endnote w:type="continuationSeparator" w:id="0">
    <w:p w14:paraId="4AB4DE8C" w14:textId="77777777" w:rsidR="003A40CB" w:rsidRDefault="003A40CB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06D7" w14:textId="77777777" w:rsidR="003A40CB" w:rsidRDefault="003A40CB" w:rsidP="00350D3C">
      <w:r>
        <w:separator/>
      </w:r>
    </w:p>
  </w:footnote>
  <w:footnote w:type="continuationSeparator" w:id="0">
    <w:p w14:paraId="6DA0ABF7" w14:textId="77777777" w:rsidR="003A40CB" w:rsidRDefault="003A40CB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3A40CB"/>
    <w:rsid w:val="00422C0E"/>
    <w:rsid w:val="005C695D"/>
    <w:rsid w:val="00C22CF3"/>
    <w:rsid w:val="00D125F4"/>
    <w:rsid w:val="00DF729F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2024-12-30T03:01:00Z</dcterms:created>
  <dcterms:modified xsi:type="dcterms:W3CDTF">2024-12-30T03:01:00Z</dcterms:modified>
</cp:coreProperties>
</file>